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8A" w:rsidRPr="00AA558A" w:rsidRDefault="00AA558A">
      <w:pPr>
        <w:rPr>
          <w:b/>
          <w:sz w:val="36"/>
          <w:szCs w:val="36"/>
        </w:rPr>
      </w:pPr>
      <w:bookmarkStart w:id="0" w:name="_GoBack"/>
      <w:bookmarkEnd w:id="0"/>
      <w:r w:rsidRPr="00AA558A">
        <w:rPr>
          <w:b/>
          <w:sz w:val="36"/>
          <w:szCs w:val="36"/>
        </w:rPr>
        <w:t>College is Possible</w:t>
      </w:r>
    </w:p>
    <w:p w:rsidR="00AA558A" w:rsidRPr="00AA558A" w:rsidRDefault="00AA558A">
      <w:pPr>
        <w:rPr>
          <w:b/>
          <w:sz w:val="28"/>
          <w:szCs w:val="28"/>
        </w:rPr>
      </w:pPr>
      <w:r w:rsidRPr="00AA558A">
        <w:rPr>
          <w:b/>
          <w:sz w:val="28"/>
          <w:szCs w:val="28"/>
        </w:rPr>
        <w:t>A new opportunity for high school seniors</w:t>
      </w:r>
      <w:r w:rsidR="00F6378D">
        <w:rPr>
          <w:b/>
          <w:sz w:val="28"/>
          <w:szCs w:val="28"/>
        </w:rPr>
        <w:t xml:space="preserve"> at FVTC</w:t>
      </w:r>
      <w:r w:rsidRPr="00AA558A">
        <w:rPr>
          <w:b/>
          <w:sz w:val="28"/>
          <w:szCs w:val="28"/>
        </w:rPr>
        <w:t>!</w:t>
      </w:r>
    </w:p>
    <w:p w:rsidR="00AA558A" w:rsidRDefault="00597D61">
      <w:r>
        <w:t>Going to college requires a financial commitment</w:t>
      </w:r>
      <w:r w:rsidR="00AA558A">
        <w:t xml:space="preserve">. For some, </w:t>
      </w:r>
      <w:r>
        <w:t xml:space="preserve">any </w:t>
      </w:r>
      <w:r w:rsidR="00AA558A">
        <w:t xml:space="preserve">education past high school is </w:t>
      </w:r>
      <w:r>
        <w:t>not an option</w:t>
      </w:r>
      <w:r w:rsidR="00AA558A">
        <w:t xml:space="preserve"> because of the cost.</w:t>
      </w:r>
    </w:p>
    <w:p w:rsidR="00AA558A" w:rsidRDefault="00806D78">
      <w:r>
        <w:t xml:space="preserve">The </w:t>
      </w:r>
      <w:r w:rsidR="00C74953">
        <w:t>Fo</w:t>
      </w:r>
      <w:r>
        <w:t xml:space="preserve">x Valley Technical College </w:t>
      </w:r>
      <w:r w:rsidR="00C74953">
        <w:t xml:space="preserve">Foundation </w:t>
      </w:r>
      <w:r w:rsidR="00597D61">
        <w:t>is offering</w:t>
      </w:r>
      <w:r w:rsidR="00C74953">
        <w:t xml:space="preserve"> a new opportunity for students who may not be able to afford college. It’s called the </w:t>
      </w:r>
      <w:r w:rsidR="00C74953" w:rsidRPr="001528DA">
        <w:rPr>
          <w:b/>
        </w:rPr>
        <w:t>FVTC Promise Scholarship Program</w:t>
      </w:r>
      <w:r w:rsidR="00C74953">
        <w:t>. The best part</w:t>
      </w:r>
      <w:r w:rsidR="00C74953" w:rsidRPr="00E0029D">
        <w:t>?</w:t>
      </w:r>
      <w:r w:rsidR="00C74953" w:rsidRPr="00C74953">
        <w:rPr>
          <w:b/>
        </w:rPr>
        <w:t xml:space="preserve"> It’s available at NO COST to the student.</w:t>
      </w:r>
    </w:p>
    <w:p w:rsidR="00D761E9" w:rsidRDefault="00597D61">
      <w:r>
        <w:t>So, how does a</w:t>
      </w:r>
      <w:r w:rsidR="00C74953">
        <w:t xml:space="preserve"> high school senior </w:t>
      </w:r>
      <w:r w:rsidR="00C4676A" w:rsidRPr="00C4676A">
        <w:t>qualify for the FVTC Promise? Here are some of the scholarship eligibility requirements:</w:t>
      </w:r>
    </w:p>
    <w:p w:rsidR="0075490A" w:rsidRDefault="00597D61" w:rsidP="0075490A">
      <w:pPr>
        <w:pStyle w:val="ListParagraph"/>
        <w:numPr>
          <w:ilvl w:val="0"/>
          <w:numId w:val="1"/>
        </w:numPr>
      </w:pPr>
      <w:r>
        <w:rPr>
          <w:b/>
        </w:rPr>
        <w:t>G</w:t>
      </w:r>
      <w:r w:rsidR="0075490A" w:rsidRPr="0075490A">
        <w:rPr>
          <w:b/>
        </w:rPr>
        <w:t>raduate</w:t>
      </w:r>
      <w:r w:rsidR="00AA558A">
        <w:t xml:space="preserve"> on-time from an</w:t>
      </w:r>
      <w:r w:rsidR="0075490A">
        <w:t xml:space="preserve"> FVTC district high school in the </w:t>
      </w:r>
      <w:r w:rsidR="0075490A" w:rsidRPr="0075490A">
        <w:rPr>
          <w:b/>
        </w:rPr>
        <w:t>spring of 2017</w:t>
      </w:r>
    </w:p>
    <w:p w:rsidR="0075490A" w:rsidRDefault="00597D61" w:rsidP="0075490A">
      <w:pPr>
        <w:pStyle w:val="ListParagraph"/>
        <w:numPr>
          <w:ilvl w:val="0"/>
          <w:numId w:val="1"/>
        </w:numPr>
      </w:pPr>
      <w:r>
        <w:t>C</w:t>
      </w:r>
      <w:r w:rsidR="0075490A">
        <w:t xml:space="preserve">umulative </w:t>
      </w:r>
      <w:r w:rsidR="0075490A" w:rsidRPr="0075490A">
        <w:rPr>
          <w:b/>
        </w:rPr>
        <w:t>GPA 2.0 or higher</w:t>
      </w:r>
      <w:r>
        <w:t xml:space="preserve"> at the end of the student’s junior year</w:t>
      </w:r>
    </w:p>
    <w:p w:rsidR="0075490A" w:rsidRDefault="00597D61" w:rsidP="0075490A">
      <w:pPr>
        <w:pStyle w:val="ListParagraph"/>
        <w:numPr>
          <w:ilvl w:val="0"/>
          <w:numId w:val="1"/>
        </w:numPr>
      </w:pPr>
      <w:r>
        <w:t>C</w:t>
      </w:r>
      <w:r w:rsidR="0075490A">
        <w:t xml:space="preserve">omposite </w:t>
      </w:r>
      <w:r w:rsidR="0075490A" w:rsidRPr="00AA558A">
        <w:rPr>
          <w:b/>
        </w:rPr>
        <w:t>ACT score 16 or higher</w:t>
      </w:r>
    </w:p>
    <w:p w:rsidR="0075490A" w:rsidRDefault="00597D61" w:rsidP="0075490A">
      <w:pPr>
        <w:pStyle w:val="ListParagraph"/>
        <w:numPr>
          <w:ilvl w:val="0"/>
          <w:numId w:val="1"/>
        </w:numPr>
      </w:pPr>
      <w:r>
        <w:rPr>
          <w:b/>
        </w:rPr>
        <w:t>Li</w:t>
      </w:r>
      <w:r w:rsidR="0075490A" w:rsidRPr="00AA558A">
        <w:rPr>
          <w:b/>
        </w:rPr>
        <w:t>ve in the FVTC district</w:t>
      </w:r>
    </w:p>
    <w:p w:rsidR="0075490A" w:rsidRDefault="00597D61" w:rsidP="0075490A">
      <w:pPr>
        <w:pStyle w:val="ListParagraph"/>
        <w:numPr>
          <w:ilvl w:val="0"/>
          <w:numId w:val="1"/>
        </w:numPr>
      </w:pPr>
      <w:r w:rsidRPr="00597D61">
        <w:rPr>
          <w:b/>
        </w:rPr>
        <w:t>E</w:t>
      </w:r>
      <w:r w:rsidR="0075490A" w:rsidRPr="00AA558A">
        <w:rPr>
          <w:b/>
        </w:rPr>
        <w:t>ligible for free or reduced school meals</w:t>
      </w:r>
      <w:r w:rsidR="0075490A">
        <w:t>, or Expected Family Cont</w:t>
      </w:r>
      <w:r w:rsidR="00551FF3">
        <w:t>ribution (EFC) of</w:t>
      </w:r>
      <w:r>
        <w:t xml:space="preserve"> 3000 or lower</w:t>
      </w:r>
      <w:r w:rsidR="00806D78">
        <w:t xml:space="preserve"> on the FAFSA (Free Application for Federal Student Aid)</w:t>
      </w:r>
    </w:p>
    <w:p w:rsidR="00C74953" w:rsidRDefault="00806D78" w:rsidP="00C74953">
      <w:r>
        <w:t xml:space="preserve">The FVTC Promise could be the ticket to a college education. Read the full eligibility requirements at </w:t>
      </w:r>
      <w:r w:rsidRPr="00C74953">
        <w:rPr>
          <w:b/>
        </w:rPr>
        <w:t>www.fvtc.edu/FVTCpromise</w:t>
      </w:r>
      <w:r>
        <w:t xml:space="preserve">. Please complete the Interest form by </w:t>
      </w:r>
      <w:r w:rsidRPr="00630A3C">
        <w:rPr>
          <w:b/>
        </w:rPr>
        <w:t>December 1, 2016</w:t>
      </w:r>
      <w:r>
        <w:t>.</w:t>
      </w:r>
    </w:p>
    <w:p w:rsidR="00C4676A" w:rsidRDefault="00C4676A"/>
    <w:p w:rsidR="00551FF3" w:rsidRPr="00AA558A" w:rsidRDefault="00551FF3" w:rsidP="00551FF3">
      <w:pPr>
        <w:rPr>
          <w:b/>
          <w:sz w:val="36"/>
          <w:szCs w:val="36"/>
        </w:rPr>
      </w:pPr>
      <w:r w:rsidRPr="00AA558A">
        <w:rPr>
          <w:b/>
          <w:sz w:val="36"/>
          <w:szCs w:val="36"/>
        </w:rPr>
        <w:t>College is Possible</w:t>
      </w:r>
    </w:p>
    <w:p w:rsidR="00551FF3" w:rsidRPr="00AA558A" w:rsidRDefault="00551FF3" w:rsidP="00551FF3">
      <w:pPr>
        <w:rPr>
          <w:b/>
          <w:sz w:val="28"/>
          <w:szCs w:val="28"/>
        </w:rPr>
      </w:pPr>
      <w:r w:rsidRPr="00AA558A">
        <w:rPr>
          <w:b/>
          <w:sz w:val="28"/>
          <w:szCs w:val="28"/>
        </w:rPr>
        <w:t>A new opportunity for high school seniors</w:t>
      </w:r>
      <w:r w:rsidR="00F6378D">
        <w:rPr>
          <w:b/>
          <w:sz w:val="28"/>
          <w:szCs w:val="28"/>
        </w:rPr>
        <w:t xml:space="preserve"> at FVTC</w:t>
      </w:r>
      <w:r w:rsidRPr="00AA558A">
        <w:rPr>
          <w:b/>
          <w:sz w:val="28"/>
          <w:szCs w:val="28"/>
        </w:rPr>
        <w:t>!</w:t>
      </w:r>
    </w:p>
    <w:p w:rsidR="00551FF3" w:rsidRDefault="00551FF3" w:rsidP="00551FF3">
      <w:r>
        <w:t>Going to college requires a financial commitment. For some, any education past high school is not an option because of the cost.</w:t>
      </w:r>
    </w:p>
    <w:p w:rsidR="00806D78" w:rsidRDefault="00806D78" w:rsidP="00806D78">
      <w:r>
        <w:t xml:space="preserve">The Fox Valley Technical College Foundation is offering a new opportunity for students who may not be able to afford college. It’s called the </w:t>
      </w:r>
      <w:r w:rsidRPr="001528DA">
        <w:rPr>
          <w:b/>
        </w:rPr>
        <w:t>FVTC Promise Scholarship Program</w:t>
      </w:r>
      <w:r>
        <w:t>. The best part</w:t>
      </w:r>
      <w:r w:rsidRPr="00E0029D">
        <w:t>?</w:t>
      </w:r>
      <w:r w:rsidRPr="00C74953">
        <w:rPr>
          <w:b/>
        </w:rPr>
        <w:t xml:space="preserve"> It’s available at NO COST to the student.</w:t>
      </w:r>
    </w:p>
    <w:p w:rsidR="00551FF3" w:rsidRDefault="00551FF3" w:rsidP="00551FF3">
      <w:r>
        <w:t xml:space="preserve">The FVTC Promise could be the ticket to a college education. Read the full eligibility requirements at </w:t>
      </w:r>
      <w:r w:rsidRPr="00C74953">
        <w:rPr>
          <w:b/>
        </w:rPr>
        <w:t>www.fvtc.edu/FVTCpromise</w:t>
      </w:r>
      <w:r>
        <w:t xml:space="preserve">. </w:t>
      </w:r>
      <w:r w:rsidR="00806D78">
        <w:t>Please complete the Interest form</w:t>
      </w:r>
      <w:r w:rsidR="00630A3C">
        <w:t xml:space="preserve"> by </w:t>
      </w:r>
      <w:r w:rsidR="00630A3C" w:rsidRPr="00630A3C">
        <w:rPr>
          <w:b/>
        </w:rPr>
        <w:t>December 1, 2016</w:t>
      </w:r>
      <w:r w:rsidR="00630A3C">
        <w:t>.</w:t>
      </w:r>
    </w:p>
    <w:p w:rsidR="00551FF3" w:rsidRDefault="00551FF3"/>
    <w:sectPr w:rsidR="00551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C39D3"/>
    <w:multiLevelType w:val="hybridMultilevel"/>
    <w:tmpl w:val="4542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53"/>
    <w:rsid w:val="001528DA"/>
    <w:rsid w:val="00391CFF"/>
    <w:rsid w:val="00551FF3"/>
    <w:rsid w:val="00597D61"/>
    <w:rsid w:val="005F6853"/>
    <w:rsid w:val="00630A3C"/>
    <w:rsid w:val="0075490A"/>
    <w:rsid w:val="00806D78"/>
    <w:rsid w:val="00AA558A"/>
    <w:rsid w:val="00C4676A"/>
    <w:rsid w:val="00C74953"/>
    <w:rsid w:val="00D761E9"/>
    <w:rsid w:val="00E0029D"/>
    <w:rsid w:val="00F6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FB6E7-4319-4F28-8073-B8B91B2D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7D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7D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FVTC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Lucius, Susan A.</dc:creator>
  <cp:keywords/>
  <dc:description/>
  <cp:lastModifiedBy>Lucius, Susan A.</cp:lastModifiedBy>
  <cp:revision>11</cp:revision>
  <dcterms:created xsi:type="dcterms:W3CDTF">2016-08-16T01:41:00Z</dcterms:created>
  <dcterms:modified xsi:type="dcterms:W3CDTF">2016-08-17T22:41:00Z</dcterms:modified>
</cp:coreProperties>
</file>